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85" w:rsidRPr="00CF3527" w:rsidRDefault="00215685" w:rsidP="00CF3527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Magyarországi Református Egyház Szeretetszolgálati Iroda</w:t>
      </w:r>
    </w:p>
    <w:p w:rsidR="001231D4" w:rsidRPr="005F5E47" w:rsidRDefault="005F5E47" w:rsidP="005F5E47">
      <w:pPr>
        <w:pStyle w:val="Listaszerbekezds"/>
        <w:spacing w:before="284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5F5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nevelőszülői hálózat - </w:t>
      </w:r>
      <w:r w:rsidR="00215685" w:rsidRPr="005F5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g</w:t>
      </w:r>
      <w:r w:rsidR="001231D4" w:rsidRPr="005F5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yermekvédelmi ügyintéző</w:t>
      </w:r>
      <w:r w:rsidR="00215685" w:rsidRPr="005F5E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t</w:t>
      </w:r>
    </w:p>
    <w:p w:rsidR="001231D4" w:rsidRPr="001231D4" w:rsidRDefault="005F5E47" w:rsidP="005F5E47">
      <w:pPr>
        <w:tabs>
          <w:tab w:val="center" w:pos="4536"/>
          <w:tab w:val="left" w:pos="5157"/>
        </w:tabs>
        <w:spacing w:before="284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  <w:r w:rsidR="00CB532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keres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</w:p>
    <w:p w:rsidR="001231D4" w:rsidRPr="001231D4" w:rsidRDefault="00215685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munkaviszony</w:t>
      </w:r>
      <w:r w:rsidR="001231D4"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 xml:space="preserve"> időtartama:</w:t>
      </w:r>
    </w:p>
    <w:p w:rsidR="001231D4" w:rsidRPr="001231D4" w:rsidRDefault="00942E27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H</w:t>
      </w:r>
      <w:r w:rsidR="001231D4"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r w:rsidR="00215685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tározatlan idejű</w:t>
      </w:r>
      <w:r w:rsidR="001231D4"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jogviszony</w:t>
      </w:r>
    </w:p>
    <w:p w:rsidR="001231D4" w:rsidRPr="001231D4" w:rsidRDefault="001231D4" w:rsidP="0012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:rsidR="001231D4" w:rsidRPr="001231D4" w:rsidRDefault="001231D4" w:rsidP="0012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Foglalkoztatás jellege:</w:t>
      </w:r>
    </w:p>
    <w:p w:rsidR="001231D4" w:rsidRPr="001231D4" w:rsidRDefault="001231D4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Teljes munkaidő</w:t>
      </w:r>
    </w:p>
    <w:p w:rsidR="001231D4" w:rsidRPr="001231D4" w:rsidRDefault="001231D4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munkavégzés helye:</w:t>
      </w:r>
    </w:p>
    <w:p w:rsidR="001231D4" w:rsidRPr="001231D4" w:rsidRDefault="00215685" w:rsidP="005F5E47">
      <w:pPr>
        <w:tabs>
          <w:tab w:val="left" w:pos="3717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1146 Budapest, Hungária krt. 200.</w:t>
      </w:r>
      <w:r w:rsidR="005F5E4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ab/>
      </w:r>
    </w:p>
    <w:p w:rsidR="001231D4" w:rsidRPr="001231D4" w:rsidRDefault="001231D4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munkakörbe tartozó, illetve a vezetői megbízással járó lényeges feladatok:</w:t>
      </w:r>
    </w:p>
    <w:p w:rsidR="001231D4" w:rsidRPr="00CF3527" w:rsidRDefault="001231D4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Feladat: Intézményi, hatósági ügyviteli, ügyirat-kezelési és nyilvántartási feladatok önálló végzése. Az ellátottak befogadásával, gondozásával, távozásával kapcsolatos adminisztráció elvégzése, a gyermekek</w:t>
      </w:r>
      <w:r w:rsidR="009616D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és nevelőszülők</w:t>
      </w:r>
      <w:r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iratanyagának kezelése. Kapcsolattartás a szociális igazgatás szerveivel és a gyámhatóságokkal, a szociális</w:t>
      </w:r>
      <w:r w:rsidR="00215685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szolgáltatókkal</w:t>
      </w:r>
      <w:r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  <w:r w:rsidR="00215685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család- </w:t>
      </w:r>
      <w:r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é</w:t>
      </w:r>
      <w:r w:rsidR="00215685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 gyermekjóléti szolgálatokkal/központokkal, </w:t>
      </w:r>
      <w:r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gyermekvédelmi intézményekkel.</w:t>
      </w:r>
    </w:p>
    <w:p w:rsidR="00215685" w:rsidRDefault="00215685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Közreműködés új gyermek befogadásakor, különleges szükséglet megállapításakor, felülvizsgálatakor, utógondozói ellátás esetén, engedélynélküli elt</w:t>
      </w:r>
      <w:r w:rsid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ávozások kapcsán, örökbefogadás</w:t>
      </w: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kor.</w:t>
      </w:r>
    </w:p>
    <w:p w:rsidR="009616DF" w:rsidRDefault="009616DF" w:rsidP="009616DF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Közreműködés a hálózathoz tartozó és az újonnan jelentkező nevelőszülők kötelező továbbképzéséhez kapcsolódó feladatok végrehajtásában, adminisztrációjában.</w:t>
      </w:r>
    </w:p>
    <w:p w:rsidR="009616DF" w:rsidRPr="001231D4" w:rsidRDefault="009616DF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1231D4" w:rsidRPr="001231D4" w:rsidRDefault="009616DF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Bérezés</w:t>
      </w:r>
      <w:r w:rsidR="001231D4"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:</w:t>
      </w:r>
    </w:p>
    <w:p w:rsidR="001231D4" w:rsidRPr="001231D4" w:rsidRDefault="009616DF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</w:t>
      </w:r>
      <w:r w:rsidR="001231D4"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egállapítására é</w:t>
      </w:r>
      <w:r w:rsid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s a juttatásokra a </w:t>
      </w:r>
      <w:r w:rsidR="001231D4"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Közalkalmazottak jogállásáról szóló" 1992. évi XXXIII. törvény rendelkezései az irányadók.</w:t>
      </w:r>
    </w:p>
    <w:p w:rsidR="001231D4" w:rsidRPr="001231D4" w:rsidRDefault="001231D4" w:rsidP="001231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                       </w:t>
      </w:r>
    </w:p>
    <w:p w:rsidR="00215685" w:rsidRPr="00CF3527" w:rsidRDefault="001231D4" w:rsidP="00215685">
      <w:p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215685" w:rsidRPr="00CF3527" w:rsidRDefault="001231D4" w:rsidP="00215685">
      <w:pPr>
        <w:pStyle w:val="Listaszerbekezds"/>
        <w:numPr>
          <w:ilvl w:val="0"/>
          <w:numId w:val="1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Középfokú képesítés, 15/1998. (IV. 30.) NM rendelet szerint,</w:t>
      </w:r>
    </w:p>
    <w:p w:rsidR="00215685" w:rsidRPr="00CF3527" w:rsidRDefault="005F5E47" w:rsidP="00215685">
      <w:pPr>
        <w:pStyle w:val="Listaszerbekezds"/>
        <w:numPr>
          <w:ilvl w:val="0"/>
          <w:numId w:val="1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g</w:t>
      </w:r>
      <w:r w:rsidR="001231D4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yakorlott szintű MS Office (irodai alkalmazások),</w:t>
      </w:r>
    </w:p>
    <w:p w:rsidR="001231D4" w:rsidRDefault="001231D4" w:rsidP="00215685">
      <w:pPr>
        <w:pStyle w:val="Listaszerbekezds"/>
        <w:numPr>
          <w:ilvl w:val="0"/>
          <w:numId w:val="1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magyar állampolgárság, büntetlen előélet, orvosi alkalmassági vizsgálaton való megfelelés</w:t>
      </w:r>
      <w:r w:rsidR="00CF3527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9616DF" w:rsidRDefault="009616DF" w:rsidP="009616DF">
      <w:pPr>
        <w:spacing w:after="284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9616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Előnyt jelent:</w:t>
      </w:r>
    </w:p>
    <w:p w:rsidR="009616DF" w:rsidRPr="009616DF" w:rsidRDefault="009616DF" w:rsidP="009616DF">
      <w:pPr>
        <w:pStyle w:val="Listaszerbekezds"/>
        <w:numPr>
          <w:ilvl w:val="0"/>
          <w:numId w:val="1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9616D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területen szerzett több éves szakmai tapasztalat.</w:t>
      </w:r>
    </w:p>
    <w:p w:rsidR="00CF3527" w:rsidRPr="00CF3527" w:rsidRDefault="00CF3527" w:rsidP="00CF3527">
      <w:pPr>
        <w:spacing w:after="284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lastRenderedPageBreak/>
        <w:t>A pályázat tartalmazza:</w:t>
      </w:r>
    </w:p>
    <w:p w:rsidR="00CF3527" w:rsidRPr="00CF3527" w:rsidRDefault="00CF3527" w:rsidP="00CF3527">
      <w:pPr>
        <w:pStyle w:val="Listaszerbekezds"/>
        <w:numPr>
          <w:ilvl w:val="0"/>
          <w:numId w:val="1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Szakmai önéletrajz,</w:t>
      </w:r>
    </w:p>
    <w:p w:rsidR="00CF3527" w:rsidRPr="00CF3527" w:rsidRDefault="005F5E47" w:rsidP="00CF3527">
      <w:pPr>
        <w:pStyle w:val="Listaszerbekezds"/>
        <w:numPr>
          <w:ilvl w:val="0"/>
          <w:numId w:val="1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v</w:t>
      </w:r>
      <w:r w:rsidR="00CF3527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égzettséget igazoló dokumentum, </w:t>
      </w:r>
    </w:p>
    <w:p w:rsidR="00CF3527" w:rsidRPr="00CF3527" w:rsidRDefault="005F5E47" w:rsidP="00CF3527">
      <w:pPr>
        <w:pStyle w:val="Listaszerbekezds"/>
        <w:numPr>
          <w:ilvl w:val="0"/>
          <w:numId w:val="1"/>
        </w:numPr>
        <w:spacing w:after="2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m</w:t>
      </w:r>
      <w:r w:rsidR="00CF3527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otivációs levél.</w:t>
      </w:r>
    </w:p>
    <w:p w:rsidR="001231D4" w:rsidRPr="001231D4" w:rsidRDefault="001231D4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munkakör betölthetőségének időpontja:</w:t>
      </w:r>
    </w:p>
    <w:p w:rsidR="001231D4" w:rsidRPr="001231D4" w:rsidRDefault="001231D4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munkakör legkorábban a pályázatok elbírálá</w:t>
      </w:r>
      <w:r w:rsidR="00215685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sát követően 2018.01. 01. napjától.</w:t>
      </w:r>
      <w:r w:rsidR="00CF3527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1231D4" w:rsidRPr="001231D4" w:rsidRDefault="001231D4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benyújtásának határideje:</w:t>
      </w:r>
      <w:r w:rsidR="002C7991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2017. december. 10</w:t>
      </w:r>
      <w:bookmarkStart w:id="0" w:name="_GoBack"/>
      <w:bookmarkEnd w:id="0"/>
      <w:r w:rsidR="00CF3527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. </w:t>
      </w:r>
    </w:p>
    <w:p w:rsidR="001231D4" w:rsidRPr="001231D4" w:rsidRDefault="001231D4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CF3527" w:rsidRPr="00CF3527" w:rsidRDefault="00CF3527" w:rsidP="00CF35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1231D4" w:rsidRPr="001231D4" w:rsidRDefault="001231D4" w:rsidP="00CF352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</w:t>
      </w:r>
      <w:r w:rsidR="00CF3527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Elektronikus úton </w:t>
      </w:r>
      <w:r w:rsidR="009616DF" w:rsidRPr="009616DF">
        <w:rPr>
          <w:rFonts w:ascii="Times New Roman" w:eastAsia="Times New Roman" w:hAnsi="Times New Roman" w:cs="Times New Roman"/>
          <w:sz w:val="24"/>
          <w:szCs w:val="24"/>
          <w:lang w:eastAsia="hu-HU"/>
        </w:rPr>
        <w:t>Bujdosó Balázs</w:t>
      </w:r>
      <w:r w:rsidRPr="009616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231D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részére a </w:t>
      </w:r>
      <w:r w:rsidR="0048262C">
        <w:rPr>
          <w:rFonts w:ascii="Times New Roman" w:eastAsia="Times New Roman" w:hAnsi="Times New Roman" w:cs="Times New Roman"/>
          <w:sz w:val="24"/>
          <w:szCs w:val="24"/>
          <w:lang w:eastAsia="hu-HU"/>
        </w:rPr>
        <w:t>bujdoso</w:t>
      </w:r>
      <w:r w:rsidR="009616DF" w:rsidRPr="009616DF">
        <w:rPr>
          <w:rFonts w:ascii="Times New Roman" w:eastAsia="Times New Roman" w:hAnsi="Times New Roman" w:cs="Times New Roman"/>
          <w:sz w:val="24"/>
          <w:szCs w:val="24"/>
          <w:lang w:eastAsia="hu-HU"/>
        </w:rPr>
        <w:t>.balazs@reformatus.hu</w:t>
      </w:r>
      <w:r w:rsidR="00CF3527" w:rsidRPr="009616D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F3527"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e-mail címen keresztül.</w:t>
      </w:r>
    </w:p>
    <w:p w:rsidR="001231D4" w:rsidRPr="001231D4" w:rsidRDefault="001231D4" w:rsidP="001231D4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1231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="009616DF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2017. december 15.</w:t>
      </w:r>
    </w:p>
    <w:p w:rsidR="001231D4" w:rsidRPr="001231D4" w:rsidRDefault="001231D4" w:rsidP="00123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CF3527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A7642C" w:rsidRPr="00CF3527" w:rsidRDefault="002C7991">
      <w:pPr>
        <w:rPr>
          <w:rFonts w:ascii="Times New Roman" w:hAnsi="Times New Roman" w:cs="Times New Roman"/>
          <w:sz w:val="24"/>
          <w:szCs w:val="24"/>
        </w:rPr>
      </w:pPr>
    </w:p>
    <w:sectPr w:rsidR="00A7642C" w:rsidRPr="00CF3527" w:rsidSect="00CF352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761A"/>
    <w:multiLevelType w:val="hybridMultilevel"/>
    <w:tmpl w:val="EE3C3C12"/>
    <w:lvl w:ilvl="0" w:tplc="020AB728">
      <w:start w:val="114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46BD3"/>
    <w:multiLevelType w:val="hybridMultilevel"/>
    <w:tmpl w:val="C4766102"/>
    <w:lvl w:ilvl="0" w:tplc="C108D5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AA"/>
    <w:rsid w:val="001231D4"/>
    <w:rsid w:val="00206AD8"/>
    <w:rsid w:val="00215685"/>
    <w:rsid w:val="002C7991"/>
    <w:rsid w:val="0048262C"/>
    <w:rsid w:val="00574676"/>
    <w:rsid w:val="005F5E47"/>
    <w:rsid w:val="00942E27"/>
    <w:rsid w:val="009616DF"/>
    <w:rsid w:val="009D32AA"/>
    <w:rsid w:val="00AA1A06"/>
    <w:rsid w:val="00CB5321"/>
    <w:rsid w:val="00C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1231D4"/>
  </w:style>
  <w:style w:type="paragraph" w:styleId="NormlWeb">
    <w:name w:val="Normal (Web)"/>
    <w:basedOn w:val="Norml"/>
    <w:uiPriority w:val="99"/>
    <w:semiHidden/>
    <w:unhideWhenUsed/>
    <w:rsid w:val="0012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1231D4"/>
  </w:style>
  <w:style w:type="paragraph" w:styleId="Listaszerbekezds">
    <w:name w:val="List Paragraph"/>
    <w:basedOn w:val="Norml"/>
    <w:uiPriority w:val="34"/>
    <w:qFormat/>
    <w:rsid w:val="00215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1231D4"/>
  </w:style>
  <w:style w:type="paragraph" w:styleId="NormlWeb">
    <w:name w:val="Normal (Web)"/>
    <w:basedOn w:val="Norml"/>
    <w:uiPriority w:val="99"/>
    <w:semiHidden/>
    <w:unhideWhenUsed/>
    <w:rsid w:val="0012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larger">
    <w:name w:val="msolarger"/>
    <w:basedOn w:val="Bekezdsalapbettpusa"/>
    <w:rsid w:val="001231D4"/>
  </w:style>
  <w:style w:type="paragraph" w:styleId="Listaszerbekezds">
    <w:name w:val="List Paragraph"/>
    <w:basedOn w:val="Norml"/>
    <w:uiPriority w:val="34"/>
    <w:qFormat/>
    <w:rsid w:val="00215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Bujdosó Kata</dc:creator>
  <cp:lastModifiedBy>Bujdosó Kata</cp:lastModifiedBy>
  <cp:revision>12</cp:revision>
  <dcterms:created xsi:type="dcterms:W3CDTF">2017-11-17T09:37:00Z</dcterms:created>
  <dcterms:modified xsi:type="dcterms:W3CDTF">2017-11-20T17:41:00Z</dcterms:modified>
</cp:coreProperties>
</file>